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736" w:type="pct"/>
        <w:jc w:val="center"/>
        <w:tblLook w:val="04A0" w:firstRow="1" w:lastRow="0" w:firstColumn="1" w:lastColumn="0" w:noHBand="0" w:noVBand="1"/>
      </w:tblPr>
      <w:tblGrid>
        <w:gridCol w:w="1982"/>
        <w:gridCol w:w="1422"/>
        <w:gridCol w:w="1423"/>
        <w:gridCol w:w="1425"/>
        <w:gridCol w:w="1425"/>
        <w:gridCol w:w="1436"/>
        <w:gridCol w:w="1489"/>
      </w:tblGrid>
      <w:tr w:rsidR="00D949BF" w14:paraId="5227F3EE" w14:textId="77777777" w:rsidTr="5B961174">
        <w:trPr>
          <w:trHeight w:val="1550"/>
          <w:jc w:val="center"/>
        </w:trPr>
        <w:tc>
          <w:tcPr>
            <w:tcW w:w="935" w:type="pct"/>
            <w:shd w:val="clear" w:color="auto" w:fill="auto"/>
            <w:vAlign w:val="center"/>
          </w:tcPr>
          <w:p w14:paraId="63A73EE2" w14:textId="3E5BED68" w:rsidR="00D949BF" w:rsidRPr="00C71FDB" w:rsidRDefault="24FCFD08" w:rsidP="5B96117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E4836" wp14:editId="18737633">
                  <wp:extent cx="771525" cy="668324"/>
                  <wp:effectExtent l="0" t="0" r="0" b="0"/>
                  <wp:docPr id="1572659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pct"/>
            <w:gridSpan w:val="6"/>
            <w:shd w:val="clear" w:color="auto" w:fill="002060"/>
            <w:vAlign w:val="center"/>
          </w:tcPr>
          <w:p w14:paraId="0523AA86" w14:textId="42041862" w:rsidR="00D949BF" w:rsidRPr="00C71FDB" w:rsidRDefault="00D1082C" w:rsidP="00D949B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YEAR </w:t>
            </w:r>
            <w:r w:rsidR="003B091A">
              <w:rPr>
                <w:b/>
                <w:sz w:val="40"/>
              </w:rPr>
              <w:t>6</w:t>
            </w:r>
            <w:r w:rsidR="00D949BF" w:rsidRPr="00C71FDB">
              <w:rPr>
                <w:b/>
                <w:sz w:val="40"/>
              </w:rPr>
              <w:t xml:space="preserve"> CURRICULUM OVERVIEW </w:t>
            </w:r>
          </w:p>
          <w:p w14:paraId="44519AF0" w14:textId="77777777" w:rsidR="00D949BF" w:rsidRPr="00C71FDB" w:rsidRDefault="00D949BF" w:rsidP="00D949BF">
            <w:pPr>
              <w:jc w:val="center"/>
              <w:rPr>
                <w:b/>
                <w:sz w:val="40"/>
              </w:rPr>
            </w:pPr>
            <w:r w:rsidRPr="00C71FDB">
              <w:rPr>
                <w:b/>
                <w:sz w:val="40"/>
              </w:rPr>
              <w:t>CYCLE B</w:t>
            </w:r>
          </w:p>
          <w:p w14:paraId="40CB4BCE" w14:textId="09B1D53D" w:rsidR="00D949BF" w:rsidRPr="00C71FDB" w:rsidRDefault="00D949BF" w:rsidP="00D949BF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40"/>
              </w:rPr>
              <w:t>2024-2025</w:t>
            </w:r>
          </w:p>
        </w:tc>
      </w:tr>
      <w:tr w:rsidR="008933D5" w14:paraId="785BCE35" w14:textId="77777777" w:rsidTr="5B961174">
        <w:trPr>
          <w:trHeight w:val="551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6A36092E" w14:textId="005767B0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TERM: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360B11B6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61B35173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37489CEB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77B8ABAC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77" w:type="pct"/>
            <w:shd w:val="clear" w:color="auto" w:fill="B4C6E7" w:themeFill="accent1" w:themeFillTint="66"/>
            <w:vAlign w:val="center"/>
          </w:tcPr>
          <w:p w14:paraId="029EF08E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1" w:type="pct"/>
            <w:shd w:val="clear" w:color="auto" w:fill="B4C6E7" w:themeFill="accent1" w:themeFillTint="66"/>
            <w:vAlign w:val="center"/>
          </w:tcPr>
          <w:p w14:paraId="267F2FDC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6</w:t>
            </w:r>
          </w:p>
        </w:tc>
      </w:tr>
      <w:tr w:rsidR="008933D5" w14:paraId="27C602AA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7502BC70" w14:textId="3F9D23BB" w:rsidR="00285BA7" w:rsidRPr="00C71FDB" w:rsidRDefault="00BE46E2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 xml:space="preserve">READING </w:t>
            </w:r>
            <w:r w:rsidR="007E1E91" w:rsidRPr="00C71FDB">
              <w:rPr>
                <w:b/>
                <w:sz w:val="16"/>
                <w:szCs w:val="16"/>
              </w:rPr>
              <w:t>CORE TEXT</w:t>
            </w:r>
          </w:p>
        </w:tc>
        <w:tc>
          <w:tcPr>
            <w:tcW w:w="671" w:type="pct"/>
            <w:vAlign w:val="center"/>
          </w:tcPr>
          <w:p w14:paraId="4D13708C" w14:textId="0BA3B887" w:rsidR="00285BA7" w:rsidRDefault="00725DA0" w:rsidP="5B961174">
            <w:pPr>
              <w:jc w:val="center"/>
              <w:rPr>
                <w:sz w:val="16"/>
                <w:szCs w:val="16"/>
              </w:rPr>
            </w:pPr>
            <w:r w:rsidRPr="5B961174">
              <w:rPr>
                <w:sz w:val="16"/>
                <w:szCs w:val="16"/>
              </w:rPr>
              <w:t>Star of Fear, Star of Hope</w:t>
            </w:r>
          </w:p>
          <w:p w14:paraId="0920BAE3" w14:textId="0D50B394" w:rsidR="00725DA0" w:rsidRPr="00EF238E" w:rsidRDefault="00725DA0" w:rsidP="006E6A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F238E">
              <w:rPr>
                <w:rFonts w:cstheme="minorHAnsi"/>
                <w:i/>
                <w:sz w:val="16"/>
                <w:szCs w:val="16"/>
              </w:rPr>
              <w:t xml:space="preserve">Jo </w:t>
            </w:r>
            <w:proofErr w:type="spellStart"/>
            <w:r w:rsidRPr="00EF238E">
              <w:rPr>
                <w:rFonts w:cstheme="minorHAnsi"/>
                <w:i/>
                <w:sz w:val="16"/>
                <w:szCs w:val="16"/>
              </w:rPr>
              <w:t>Hoestland</w:t>
            </w:r>
            <w:proofErr w:type="spellEnd"/>
          </w:p>
        </w:tc>
        <w:tc>
          <w:tcPr>
            <w:tcW w:w="671" w:type="pct"/>
            <w:vAlign w:val="center"/>
          </w:tcPr>
          <w:p w14:paraId="406EA9A4" w14:textId="77777777" w:rsidR="00285BA7" w:rsidRDefault="00725DA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 We Save the Tiger?</w:t>
            </w:r>
          </w:p>
          <w:p w14:paraId="06E3F6DF" w14:textId="07F18FDC" w:rsidR="00725DA0" w:rsidRPr="00EF238E" w:rsidRDefault="00725DA0" w:rsidP="006E6A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F238E">
              <w:rPr>
                <w:rFonts w:cstheme="minorHAnsi"/>
                <w:i/>
                <w:sz w:val="16"/>
                <w:szCs w:val="16"/>
              </w:rPr>
              <w:t>Martin Jenkins</w:t>
            </w:r>
          </w:p>
        </w:tc>
        <w:tc>
          <w:tcPr>
            <w:tcW w:w="672" w:type="pct"/>
            <w:vAlign w:val="center"/>
          </w:tcPr>
          <w:p w14:paraId="71EE09DA" w14:textId="77777777" w:rsidR="00BA1D6A" w:rsidRDefault="00725DA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Shackleton’s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Journey</w:t>
            </w:r>
          </w:p>
          <w:p w14:paraId="10A71357" w14:textId="1E54D031" w:rsidR="00725DA0" w:rsidRPr="00EF238E" w:rsidRDefault="00725DA0" w:rsidP="006E6A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F238E">
              <w:rPr>
                <w:rFonts w:cstheme="minorHAnsi"/>
                <w:i/>
                <w:sz w:val="16"/>
                <w:szCs w:val="16"/>
              </w:rPr>
              <w:t>William Grill</w:t>
            </w:r>
          </w:p>
        </w:tc>
        <w:tc>
          <w:tcPr>
            <w:tcW w:w="672" w:type="pct"/>
            <w:vAlign w:val="center"/>
          </w:tcPr>
          <w:p w14:paraId="735AAA27" w14:textId="77777777" w:rsidR="00285BA7" w:rsidRDefault="00725DA0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Island</w:t>
            </w:r>
          </w:p>
          <w:p w14:paraId="749D9C49" w14:textId="357DD58D" w:rsidR="00725DA0" w:rsidRPr="00EF238E" w:rsidRDefault="00725DA0" w:rsidP="39484F45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EF238E">
              <w:rPr>
                <w:rFonts w:cstheme="minorHAnsi"/>
                <w:i/>
                <w:iCs/>
                <w:sz w:val="16"/>
                <w:szCs w:val="16"/>
              </w:rPr>
              <w:t>Jason Chin</w:t>
            </w:r>
          </w:p>
        </w:tc>
        <w:tc>
          <w:tcPr>
            <w:tcW w:w="677" w:type="pct"/>
            <w:vAlign w:val="center"/>
          </w:tcPr>
          <w:p w14:paraId="285B59B1" w14:textId="77777777" w:rsidR="00285BA7" w:rsidRDefault="00725DA0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Plastic Planet</w:t>
            </w:r>
          </w:p>
          <w:p w14:paraId="5D8198C0" w14:textId="1ACA6549" w:rsidR="00725DA0" w:rsidRPr="00EF238E" w:rsidRDefault="00725DA0" w:rsidP="39484F45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F238E">
              <w:rPr>
                <w:rFonts w:cstheme="minorHAnsi"/>
                <w:i/>
                <w:sz w:val="16"/>
                <w:szCs w:val="16"/>
              </w:rPr>
              <w:t xml:space="preserve">Georgia </w:t>
            </w:r>
            <w:proofErr w:type="spellStart"/>
            <w:r w:rsidRPr="00EF238E">
              <w:rPr>
                <w:rFonts w:cstheme="minorHAnsi"/>
                <w:i/>
                <w:sz w:val="16"/>
                <w:szCs w:val="16"/>
              </w:rPr>
              <w:t>Amson</w:t>
            </w:r>
            <w:proofErr w:type="spellEnd"/>
            <w:r w:rsidRPr="00EF238E">
              <w:rPr>
                <w:rFonts w:cstheme="minorHAnsi"/>
                <w:i/>
                <w:sz w:val="16"/>
                <w:szCs w:val="16"/>
              </w:rPr>
              <w:t>-Bradshaw</w:t>
            </w:r>
          </w:p>
        </w:tc>
        <w:tc>
          <w:tcPr>
            <w:tcW w:w="701" w:type="pct"/>
            <w:vAlign w:val="center"/>
          </w:tcPr>
          <w:p w14:paraId="5257EF06" w14:textId="713F0ECF" w:rsidR="00725DA0" w:rsidRPr="00EF238E" w:rsidRDefault="002F7A6E" w:rsidP="00725DA0">
            <w:pPr>
              <w:spacing w:line="259" w:lineRule="auto"/>
              <w:jc w:val="center"/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William </w:t>
            </w:r>
            <w:r w:rsidRPr="00F11203">
              <w:rPr>
                <w:rFonts w:eastAsia="Calibri" w:cstheme="minorHAnsi"/>
                <w:color w:val="000000" w:themeColor="text1"/>
                <w:sz w:val="16"/>
                <w:szCs w:val="16"/>
              </w:rPr>
              <w:t>Shakespeare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725DA0">
              <w:rPr>
                <w:rFonts w:eastAsia="Calibri" w:cstheme="minorHAnsi"/>
                <w:color w:val="000000" w:themeColor="text1"/>
                <w:sz w:val="16"/>
                <w:szCs w:val="16"/>
              </w:rPr>
              <w:t>Poetry for Kids</w:t>
            </w:r>
          </w:p>
          <w:p w14:paraId="4FCDDDE2" w14:textId="7C6DE0C5" w:rsidR="00725DA0" w:rsidRPr="00C71FDB" w:rsidRDefault="00EF238E" w:rsidP="00725DA0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EF238E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 xml:space="preserve">Marguerite </w:t>
            </w:r>
            <w:proofErr w:type="spellStart"/>
            <w:r w:rsidRPr="00EF238E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Tassi</w:t>
            </w:r>
            <w:proofErr w:type="spellEnd"/>
          </w:p>
        </w:tc>
      </w:tr>
      <w:tr w:rsidR="008933D5" w14:paraId="1D412164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0765622D" w14:textId="249C1BBE" w:rsidR="792DC848" w:rsidRPr="00C71FDB" w:rsidRDefault="00BE46E2" w:rsidP="64F20694">
            <w:pPr>
              <w:jc w:val="center"/>
              <w:rPr>
                <w:b/>
                <w:bCs/>
                <w:sz w:val="16"/>
                <w:szCs w:val="16"/>
              </w:rPr>
            </w:pPr>
            <w:r w:rsidRPr="00C71FDB">
              <w:rPr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671" w:type="pct"/>
            <w:vAlign w:val="center"/>
          </w:tcPr>
          <w:p w14:paraId="25F5F637" w14:textId="5730F160" w:rsidR="008933D5" w:rsidRPr="00C71FDB" w:rsidRDefault="008933D5" w:rsidP="008933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Story/</w:t>
            </w:r>
            <w:r w:rsidR="00222D8F">
              <w:rPr>
                <w:rFonts w:cstheme="minorHAnsi"/>
                <w:sz w:val="16"/>
                <w:szCs w:val="16"/>
              </w:rPr>
              <w:t>Fiction Writing</w:t>
            </w:r>
          </w:p>
        </w:tc>
        <w:tc>
          <w:tcPr>
            <w:tcW w:w="671" w:type="pct"/>
            <w:vAlign w:val="center"/>
          </w:tcPr>
          <w:p w14:paraId="2BED2985" w14:textId="0C8F5F18" w:rsidR="64F20694" w:rsidRPr="00C71FDB" w:rsidRDefault="00F05447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Information, Explanation &amp; Persuasion Writing</w:t>
            </w:r>
          </w:p>
        </w:tc>
        <w:tc>
          <w:tcPr>
            <w:tcW w:w="672" w:type="pct"/>
            <w:vAlign w:val="center"/>
          </w:tcPr>
          <w:p w14:paraId="56FC6EAF" w14:textId="08F90181" w:rsidR="64F20694" w:rsidRPr="00C71FDB" w:rsidRDefault="00F05447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Journal Writing</w:t>
            </w:r>
          </w:p>
        </w:tc>
        <w:tc>
          <w:tcPr>
            <w:tcW w:w="672" w:type="pct"/>
            <w:vAlign w:val="center"/>
          </w:tcPr>
          <w:p w14:paraId="68B81165" w14:textId="12E9A96A" w:rsidR="64F20694" w:rsidRPr="00C71FDB" w:rsidRDefault="00F05447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Explanation Report Writing</w:t>
            </w:r>
          </w:p>
        </w:tc>
        <w:tc>
          <w:tcPr>
            <w:tcW w:w="677" w:type="pct"/>
            <w:vAlign w:val="center"/>
          </w:tcPr>
          <w:p w14:paraId="2020A154" w14:textId="18A568AF" w:rsidR="64F20694" w:rsidRPr="00C71FDB" w:rsidRDefault="00F05447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Persuasive Speech Writing</w:t>
            </w:r>
          </w:p>
        </w:tc>
        <w:tc>
          <w:tcPr>
            <w:tcW w:w="701" w:type="pct"/>
            <w:vAlign w:val="center"/>
          </w:tcPr>
          <w:p w14:paraId="3A397F1F" w14:textId="7A2BB858" w:rsidR="64F20694" w:rsidRPr="00C71FDB" w:rsidRDefault="00F05447" w:rsidP="64F2069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Poetry Writing</w:t>
            </w:r>
          </w:p>
        </w:tc>
      </w:tr>
      <w:tr w:rsidR="008933D5" w14:paraId="13B547D9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7A25C548" w14:textId="4B811D85" w:rsidR="00285BA7" w:rsidRPr="00C71FDB" w:rsidRDefault="00BE46E2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MATHS</w:t>
            </w:r>
          </w:p>
        </w:tc>
        <w:tc>
          <w:tcPr>
            <w:tcW w:w="671" w:type="pct"/>
            <w:vAlign w:val="center"/>
          </w:tcPr>
          <w:p w14:paraId="3E7250FB" w14:textId="77777777" w:rsidR="006E36B6" w:rsidRDefault="008933D5" w:rsidP="00E055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Place Value</w:t>
            </w:r>
          </w:p>
          <w:p w14:paraId="31600758" w14:textId="77777777" w:rsidR="008933D5" w:rsidRDefault="008933D5" w:rsidP="00E055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Addition</w:t>
            </w:r>
          </w:p>
          <w:p w14:paraId="33D4F3C3" w14:textId="77777777" w:rsidR="008933D5" w:rsidRDefault="008933D5" w:rsidP="00E055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Subtraction</w:t>
            </w:r>
          </w:p>
          <w:p w14:paraId="0B99C668" w14:textId="77777777" w:rsidR="008933D5" w:rsidRDefault="008933D5" w:rsidP="00E055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Multiplication</w:t>
            </w:r>
          </w:p>
          <w:p w14:paraId="160E4302" w14:textId="5FE0ADAA" w:rsidR="008933D5" w:rsidRPr="00C71FDB" w:rsidRDefault="008933D5" w:rsidP="00E0553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Division</w:t>
            </w:r>
          </w:p>
        </w:tc>
        <w:tc>
          <w:tcPr>
            <w:tcW w:w="671" w:type="pct"/>
            <w:vAlign w:val="center"/>
          </w:tcPr>
          <w:p w14:paraId="01CA4C7F" w14:textId="77777777" w:rsidR="00285BA7" w:rsidRDefault="008933D5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Division</w:t>
            </w:r>
          </w:p>
          <w:p w14:paraId="3C2D7446" w14:textId="510E68DC" w:rsidR="008933D5" w:rsidRPr="00C71FDB" w:rsidRDefault="008933D5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Fractions</w:t>
            </w:r>
          </w:p>
        </w:tc>
        <w:tc>
          <w:tcPr>
            <w:tcW w:w="672" w:type="pct"/>
            <w:vAlign w:val="center"/>
          </w:tcPr>
          <w:p w14:paraId="5E43D4E8" w14:textId="48A0C5C3" w:rsidR="00285BA7" w:rsidRDefault="004D218A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Multiplication</w:t>
            </w:r>
          </w:p>
          <w:p w14:paraId="2409E585" w14:textId="77777777" w:rsidR="008933D5" w:rsidRDefault="008933D5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Division</w:t>
            </w:r>
          </w:p>
          <w:p w14:paraId="36D28563" w14:textId="35AE1593" w:rsidR="008933D5" w:rsidRPr="00C71FDB" w:rsidRDefault="008933D5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Fractions</w:t>
            </w:r>
          </w:p>
        </w:tc>
        <w:tc>
          <w:tcPr>
            <w:tcW w:w="672" w:type="pct"/>
            <w:vAlign w:val="center"/>
          </w:tcPr>
          <w:p w14:paraId="584B8BAC" w14:textId="77777777" w:rsidR="008933D5" w:rsidRDefault="003B091A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Converting Units</w:t>
            </w:r>
          </w:p>
          <w:p w14:paraId="03A476B8" w14:textId="77777777" w:rsidR="003B091A" w:rsidRDefault="003B091A" w:rsidP="003B091A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Ratio</w:t>
            </w:r>
          </w:p>
          <w:p w14:paraId="4553E647" w14:textId="60EC9848" w:rsidR="003B091A" w:rsidRPr="00C71FDB" w:rsidRDefault="003B091A" w:rsidP="003B091A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Algebra </w:t>
            </w:r>
          </w:p>
        </w:tc>
        <w:tc>
          <w:tcPr>
            <w:tcW w:w="677" w:type="pct"/>
            <w:vAlign w:val="center"/>
          </w:tcPr>
          <w:p w14:paraId="24412870" w14:textId="77777777" w:rsidR="008933D5" w:rsidRDefault="008933D5" w:rsidP="008933D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Decimals</w:t>
            </w:r>
          </w:p>
          <w:p w14:paraId="4D0FD92F" w14:textId="021E8E8A" w:rsidR="003B091A" w:rsidRDefault="003B091A" w:rsidP="008933D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Fractions, decimals, percentages </w:t>
            </w:r>
          </w:p>
          <w:p w14:paraId="3EB61E4A" w14:textId="32555575" w:rsidR="003B091A" w:rsidRPr="00C71FDB" w:rsidRDefault="003B091A" w:rsidP="008933D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Area, Perimeter Volume</w:t>
            </w:r>
          </w:p>
        </w:tc>
        <w:tc>
          <w:tcPr>
            <w:tcW w:w="701" w:type="pct"/>
            <w:vAlign w:val="center"/>
          </w:tcPr>
          <w:p w14:paraId="6C530089" w14:textId="77777777" w:rsidR="008933D5" w:rsidRDefault="003B091A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Shape</w:t>
            </w:r>
          </w:p>
          <w:p w14:paraId="390663C6" w14:textId="77777777" w:rsidR="003B091A" w:rsidRDefault="003B091A" w:rsidP="003B091A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Position and direction</w:t>
            </w:r>
          </w:p>
          <w:p w14:paraId="6BB4D752" w14:textId="5E8FAE01" w:rsidR="003B091A" w:rsidRPr="00C71FDB" w:rsidRDefault="003B091A" w:rsidP="003B091A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Maths projects </w:t>
            </w:r>
          </w:p>
        </w:tc>
      </w:tr>
      <w:tr w:rsidR="008933D5" w14:paraId="546A518D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289A49A7" w14:textId="2EFC21BB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671" w:type="pct"/>
            <w:vAlign w:val="center"/>
          </w:tcPr>
          <w:p w14:paraId="42086548" w14:textId="0C157A70" w:rsidR="00285BA7" w:rsidRPr="00C71FDB" w:rsidRDefault="0073758E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671" w:type="pct"/>
            <w:vAlign w:val="center"/>
          </w:tcPr>
          <w:p w14:paraId="57225E49" w14:textId="191A3BBC" w:rsidR="00285BA7" w:rsidRPr="00C71FDB" w:rsidRDefault="0073758E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Living Things &amp; Their Habitats</w:t>
            </w:r>
          </w:p>
        </w:tc>
        <w:tc>
          <w:tcPr>
            <w:tcW w:w="672" w:type="pct"/>
            <w:vAlign w:val="center"/>
          </w:tcPr>
          <w:p w14:paraId="5C87FC45" w14:textId="3782F8C4" w:rsidR="00285BA7" w:rsidRPr="00C71FDB" w:rsidRDefault="0073758E" w:rsidP="39484F4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Properties &amp; Change of Materials</w:t>
            </w:r>
          </w:p>
        </w:tc>
        <w:tc>
          <w:tcPr>
            <w:tcW w:w="672" w:type="pct"/>
            <w:vAlign w:val="center"/>
          </w:tcPr>
          <w:p w14:paraId="67E5D687" w14:textId="072BA2F5" w:rsidR="00285BA7" w:rsidRPr="00C71FDB" w:rsidRDefault="0073758E" w:rsidP="39484F4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Evolution &amp; Inheritance</w:t>
            </w:r>
          </w:p>
        </w:tc>
        <w:tc>
          <w:tcPr>
            <w:tcW w:w="677" w:type="pct"/>
            <w:vAlign w:val="center"/>
          </w:tcPr>
          <w:p w14:paraId="7763F5B8" w14:textId="40F3F5A3" w:rsidR="00285BA7" w:rsidRPr="00C71FDB" w:rsidRDefault="0073758E" w:rsidP="39484F45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Electricity</w:t>
            </w:r>
          </w:p>
        </w:tc>
        <w:tc>
          <w:tcPr>
            <w:tcW w:w="701" w:type="pct"/>
            <w:vAlign w:val="center"/>
          </w:tcPr>
          <w:p w14:paraId="50D69DA3" w14:textId="201D39E0" w:rsidR="00285BA7" w:rsidRPr="00C71FDB" w:rsidRDefault="0073758E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Famous Scientists</w:t>
            </w:r>
          </w:p>
        </w:tc>
      </w:tr>
      <w:tr w:rsidR="00D949BF" w14:paraId="29DF3164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0DC7782D" w14:textId="0BB3DBFF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85A03AE" w14:textId="00CAA369" w:rsidR="00285BA7" w:rsidRPr="00C71FDB" w:rsidRDefault="0073758E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WWII &amp; the Battle of Britain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704BFFED" w14:textId="77777777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2EA61F82" w14:textId="6249D610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3613942C" w14:textId="692E4B54" w:rsidR="00285BA7" w:rsidRPr="00C71FDB" w:rsidRDefault="0073758E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Ancient Greece</w:t>
            </w:r>
          </w:p>
        </w:tc>
        <w:tc>
          <w:tcPr>
            <w:tcW w:w="677" w:type="pct"/>
            <w:shd w:val="clear" w:color="auto" w:fill="B4C6E7" w:themeFill="accent1" w:themeFillTint="66"/>
            <w:vAlign w:val="center"/>
          </w:tcPr>
          <w:p w14:paraId="28281C93" w14:textId="139BFD1C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25DCFCE9" w14:textId="4E4E06EF" w:rsidR="00285BA7" w:rsidRPr="00C71FDB" w:rsidRDefault="0073758E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The Victorians</w:t>
            </w:r>
          </w:p>
        </w:tc>
      </w:tr>
      <w:tr w:rsidR="00D949BF" w14:paraId="474DA287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72768C63" w14:textId="7E90BAF9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48F4A19C" w14:textId="152EAB99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BE8AA05" w14:textId="3BC7C966" w:rsidR="00285BA7" w:rsidRPr="00C71FDB" w:rsidRDefault="0073758E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Around the World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7CF858A" w14:textId="41ADD42B" w:rsidR="00285BA7" w:rsidRPr="00C71FDB" w:rsidRDefault="0073758E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The Globe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4F42E58F" w14:textId="4C64F8EA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46D8467" w14:textId="57564976" w:rsidR="00285BA7" w:rsidRPr="00C71FDB" w:rsidRDefault="0073758E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FDB">
              <w:rPr>
                <w:rFonts w:cstheme="minorHAnsi"/>
                <w:sz w:val="16"/>
                <w:szCs w:val="16"/>
              </w:rPr>
              <w:t>Volcanoes and Earthquakes</w:t>
            </w:r>
          </w:p>
        </w:tc>
        <w:tc>
          <w:tcPr>
            <w:tcW w:w="701" w:type="pct"/>
            <w:shd w:val="clear" w:color="auto" w:fill="B4C6E7" w:themeFill="accent1" w:themeFillTint="66"/>
            <w:vAlign w:val="center"/>
          </w:tcPr>
          <w:p w14:paraId="087D3B03" w14:textId="106D4E63" w:rsidR="00285BA7" w:rsidRPr="00C71FDB" w:rsidRDefault="00285BA7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933D5" w14:paraId="413877A4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0860F6FA" w14:textId="77777777" w:rsidR="00BE46E2" w:rsidRPr="00C71FDB" w:rsidRDefault="00BE46E2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3988778E" w14:textId="2AA741E2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35F4918" w14:textId="64D669C9" w:rsidR="00BE46E2" w:rsidRPr="00C71FDB" w:rsidRDefault="000B716C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Sculpture &amp; 3D Interactive Installation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3983F4A3" w14:textId="77777777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3B46594F" w14:textId="77777777" w:rsidR="00BE46E2" w:rsidRDefault="000B716C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Craft &amp; Design</w:t>
            </w:r>
          </w:p>
          <w:p w14:paraId="164CDFAB" w14:textId="6AE6354C" w:rsidR="000B716C" w:rsidRPr="00C71FDB" w:rsidRDefault="000B716C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Photo Opportunity</w:t>
            </w:r>
          </w:p>
        </w:tc>
        <w:tc>
          <w:tcPr>
            <w:tcW w:w="677" w:type="pct"/>
            <w:shd w:val="clear" w:color="auto" w:fill="B4C6E7" w:themeFill="accent1" w:themeFillTint="66"/>
            <w:vAlign w:val="center"/>
          </w:tcPr>
          <w:p w14:paraId="1E2D5D6B" w14:textId="77777777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0B5ACC30" w14:textId="77777777" w:rsidR="00BE46E2" w:rsidRDefault="000B716C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Sculpture &amp; 3D</w:t>
            </w:r>
          </w:p>
          <w:p w14:paraId="19474E21" w14:textId="22467E33" w:rsidR="000B716C" w:rsidRPr="00C71FDB" w:rsidRDefault="000B716C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Making Memories</w:t>
            </w:r>
          </w:p>
        </w:tc>
      </w:tr>
      <w:tr w:rsidR="008933D5" w14:paraId="56C28C94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6FEFB611" w14:textId="52DD517F" w:rsidR="00BE46E2" w:rsidRPr="00C71FDB" w:rsidRDefault="00BE46E2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DESIGN &amp; TECHNOLOGY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00AB4A8" w14:textId="77777777" w:rsidR="00BE46E2" w:rsidRDefault="000B716C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Textiles</w:t>
            </w:r>
          </w:p>
          <w:p w14:paraId="5A28921A" w14:textId="698A003A" w:rsidR="000B716C" w:rsidRPr="00C71FDB" w:rsidRDefault="003B091A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Soft Toys</w:t>
            </w:r>
          </w:p>
        </w:tc>
        <w:tc>
          <w:tcPr>
            <w:tcW w:w="671" w:type="pct"/>
            <w:shd w:val="clear" w:color="auto" w:fill="B4C6E7" w:themeFill="accent1" w:themeFillTint="66"/>
            <w:vAlign w:val="center"/>
          </w:tcPr>
          <w:p w14:paraId="6179C6E3" w14:textId="498EA466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17CFCB55" w14:textId="0A71C491" w:rsidR="00BE46E2" w:rsidRPr="00C71FDB" w:rsidRDefault="000B716C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Structure: Playgrounds</w:t>
            </w:r>
          </w:p>
        </w:tc>
        <w:tc>
          <w:tcPr>
            <w:tcW w:w="672" w:type="pct"/>
            <w:shd w:val="clear" w:color="auto" w:fill="B4C6E7" w:themeFill="accent1" w:themeFillTint="66"/>
            <w:vAlign w:val="center"/>
          </w:tcPr>
          <w:p w14:paraId="19B83FB1" w14:textId="77777777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3E4BE2A3" w14:textId="77777777" w:rsidR="00BE46E2" w:rsidRDefault="000B716C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 World</w:t>
            </w:r>
          </w:p>
          <w:p w14:paraId="4C702B89" w14:textId="0F606FBC" w:rsidR="000B716C" w:rsidRPr="00C71FDB" w:rsidRDefault="000B716C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Navigating the World</w:t>
            </w:r>
          </w:p>
        </w:tc>
        <w:tc>
          <w:tcPr>
            <w:tcW w:w="701" w:type="pct"/>
            <w:shd w:val="clear" w:color="auto" w:fill="B4C6E7" w:themeFill="accent1" w:themeFillTint="66"/>
            <w:vAlign w:val="center"/>
          </w:tcPr>
          <w:p w14:paraId="0643167E" w14:textId="77777777" w:rsidR="00BE46E2" w:rsidRPr="00C71FDB" w:rsidRDefault="00BE46E2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933D5" w14:paraId="707B6AC0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14BFBF16" w14:textId="61B2FB55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P.E.</w:t>
            </w:r>
          </w:p>
        </w:tc>
        <w:tc>
          <w:tcPr>
            <w:tcW w:w="671" w:type="pct"/>
            <w:vAlign w:val="center"/>
          </w:tcPr>
          <w:p w14:paraId="1B1264CB" w14:textId="221476A2" w:rsidR="0064183F" w:rsidRPr="00C71FDB" w:rsidRDefault="003B091A" w:rsidP="39484F45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Football</w:t>
            </w:r>
          </w:p>
        </w:tc>
        <w:tc>
          <w:tcPr>
            <w:tcW w:w="671" w:type="pct"/>
            <w:vAlign w:val="center"/>
          </w:tcPr>
          <w:p w14:paraId="2BB18342" w14:textId="1D4237BD" w:rsidR="00285BA7" w:rsidRPr="00C71FDB" w:rsidRDefault="003B091A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Tag Rugby </w:t>
            </w:r>
          </w:p>
        </w:tc>
        <w:tc>
          <w:tcPr>
            <w:tcW w:w="672" w:type="pct"/>
            <w:vAlign w:val="center"/>
          </w:tcPr>
          <w:p w14:paraId="540547B4" w14:textId="7E0949F8" w:rsidR="00285BA7" w:rsidRPr="00C71FDB" w:rsidRDefault="003B091A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</w:t>
            </w:r>
          </w:p>
        </w:tc>
        <w:tc>
          <w:tcPr>
            <w:tcW w:w="672" w:type="pct"/>
            <w:vAlign w:val="center"/>
          </w:tcPr>
          <w:p w14:paraId="699C9E3A" w14:textId="4832A219" w:rsidR="00285BA7" w:rsidRPr="00C71FDB" w:rsidRDefault="003B091A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Hockey</w:t>
            </w:r>
          </w:p>
        </w:tc>
        <w:tc>
          <w:tcPr>
            <w:tcW w:w="677" w:type="pct"/>
            <w:vAlign w:val="center"/>
          </w:tcPr>
          <w:p w14:paraId="386F0F1B" w14:textId="22FFBE42" w:rsidR="00285BA7" w:rsidRPr="00C71FDB" w:rsidRDefault="003B091A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Rounders</w:t>
            </w:r>
            <w:proofErr w:type="spellEnd"/>
          </w:p>
        </w:tc>
        <w:tc>
          <w:tcPr>
            <w:tcW w:w="701" w:type="pct"/>
            <w:vAlign w:val="center"/>
          </w:tcPr>
          <w:p w14:paraId="17A35833" w14:textId="622CAC12" w:rsidR="00285BA7" w:rsidRPr="00C71FDB" w:rsidRDefault="003B091A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OAA</w:t>
            </w:r>
          </w:p>
        </w:tc>
      </w:tr>
      <w:tr w:rsidR="008933D5" w14:paraId="1E5F733D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49BB39DE" w14:textId="600F1A30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671" w:type="pct"/>
            <w:vAlign w:val="center"/>
          </w:tcPr>
          <w:p w14:paraId="3B161898" w14:textId="77777777" w:rsidR="00285BA7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Computing Systems &amp; Networks</w:t>
            </w:r>
          </w:p>
          <w:p w14:paraId="2EA7C5B4" w14:textId="54B4BC82" w:rsidR="002A4700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Communication &amp; Collaboration</w:t>
            </w:r>
          </w:p>
        </w:tc>
        <w:tc>
          <w:tcPr>
            <w:tcW w:w="671" w:type="pct"/>
            <w:vAlign w:val="center"/>
          </w:tcPr>
          <w:p w14:paraId="453C1AA3" w14:textId="77777777" w:rsidR="00285BA7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Creating Media</w:t>
            </w:r>
          </w:p>
          <w:p w14:paraId="75584BE0" w14:textId="4658731C" w:rsidR="002A4700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Web Page Creation</w:t>
            </w:r>
          </w:p>
        </w:tc>
        <w:tc>
          <w:tcPr>
            <w:tcW w:w="672" w:type="pct"/>
            <w:vAlign w:val="center"/>
          </w:tcPr>
          <w:p w14:paraId="1E044EC9" w14:textId="77777777" w:rsidR="00285BA7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</w:t>
            </w:r>
          </w:p>
          <w:p w14:paraId="5763C723" w14:textId="5CEB44BA" w:rsidR="002A4700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Variables in Games</w:t>
            </w:r>
          </w:p>
        </w:tc>
        <w:tc>
          <w:tcPr>
            <w:tcW w:w="672" w:type="pct"/>
            <w:vAlign w:val="center"/>
          </w:tcPr>
          <w:p w14:paraId="54CA46B2" w14:textId="77777777" w:rsidR="002A4700" w:rsidRDefault="002A4700" w:rsidP="002A470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 &amp; Information</w:t>
            </w:r>
          </w:p>
          <w:p w14:paraId="29DB5FCF" w14:textId="5EE2E8DD" w:rsidR="002A4700" w:rsidRPr="00C71FDB" w:rsidRDefault="002A4700" w:rsidP="002A470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Introduction to </w:t>
            </w:r>
            <w:proofErr w:type="spellStart"/>
            <w:r>
              <w:rPr>
                <w:rFonts w:cstheme="minorHAnsi"/>
                <w:sz w:val="16"/>
                <w:szCs w:val="16"/>
              </w:rPr>
              <w:t>Spreadsheets</w:t>
            </w:r>
            <w:proofErr w:type="spellEnd"/>
          </w:p>
        </w:tc>
        <w:tc>
          <w:tcPr>
            <w:tcW w:w="677" w:type="pct"/>
            <w:vAlign w:val="center"/>
          </w:tcPr>
          <w:p w14:paraId="290CEAC5" w14:textId="77777777" w:rsidR="00285BA7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Creating Media</w:t>
            </w:r>
          </w:p>
          <w:p w14:paraId="5FF756B9" w14:textId="59407A23" w:rsidR="002A4700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3D Modelling</w:t>
            </w:r>
          </w:p>
        </w:tc>
        <w:tc>
          <w:tcPr>
            <w:tcW w:w="701" w:type="pct"/>
            <w:vAlign w:val="center"/>
          </w:tcPr>
          <w:p w14:paraId="395194E9" w14:textId="77777777" w:rsidR="00285BA7" w:rsidRDefault="002A4700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</w:t>
            </w:r>
          </w:p>
          <w:p w14:paraId="2EC6DED6" w14:textId="6B8CCF59" w:rsidR="002A4700" w:rsidRPr="00C71FDB" w:rsidRDefault="002A4700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Sensing Movement</w:t>
            </w:r>
          </w:p>
        </w:tc>
      </w:tr>
      <w:tr w:rsidR="008933D5" w14:paraId="47D07F16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4ED4A72D" w14:textId="0811E9C3" w:rsidR="00BE46E2" w:rsidRPr="00C71FDB" w:rsidRDefault="00322FFB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671" w:type="pct"/>
            <w:vAlign w:val="center"/>
          </w:tcPr>
          <w:p w14:paraId="4F1E5625" w14:textId="65071574" w:rsidR="00BE46E2" w:rsidRPr="00C71FDB" w:rsidRDefault="00BF662B" w:rsidP="39484F45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Battle of the Bands</w:t>
            </w:r>
          </w:p>
        </w:tc>
        <w:tc>
          <w:tcPr>
            <w:tcW w:w="671" w:type="pct"/>
            <w:vAlign w:val="center"/>
          </w:tcPr>
          <w:p w14:paraId="59DB9963" w14:textId="5BCEE5BF" w:rsidR="00BE46E2" w:rsidRPr="00C71FDB" w:rsidRDefault="00BF662B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Battle of the Bands</w:t>
            </w:r>
          </w:p>
        </w:tc>
        <w:tc>
          <w:tcPr>
            <w:tcW w:w="672" w:type="pct"/>
            <w:vAlign w:val="center"/>
          </w:tcPr>
          <w:p w14:paraId="589863E6" w14:textId="49755EE7" w:rsidR="00BE46E2" w:rsidRPr="00C71FDB" w:rsidRDefault="00BF662B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Technology – Elements of Music</w:t>
            </w:r>
          </w:p>
        </w:tc>
        <w:tc>
          <w:tcPr>
            <w:tcW w:w="672" w:type="pct"/>
            <w:vAlign w:val="center"/>
          </w:tcPr>
          <w:p w14:paraId="693D4ED6" w14:textId="207F39A9" w:rsidR="00BE46E2" w:rsidRPr="00C71FDB" w:rsidRDefault="00BF662B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Heroes &amp; Villains – Leitmotif </w:t>
            </w:r>
          </w:p>
        </w:tc>
        <w:tc>
          <w:tcPr>
            <w:tcW w:w="677" w:type="pct"/>
            <w:vAlign w:val="center"/>
          </w:tcPr>
          <w:p w14:paraId="1E7A1B3F" w14:textId="132761A8" w:rsidR="00BE46E2" w:rsidRPr="00C71FDB" w:rsidRDefault="00BF662B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Music Theatre </w:t>
            </w:r>
          </w:p>
        </w:tc>
        <w:tc>
          <w:tcPr>
            <w:tcW w:w="701" w:type="pct"/>
            <w:vAlign w:val="center"/>
          </w:tcPr>
          <w:p w14:paraId="7006513D" w14:textId="5A1F070F" w:rsidR="00BE46E2" w:rsidRPr="00C71FDB" w:rsidRDefault="00BF662B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Music Theatre</w:t>
            </w:r>
          </w:p>
        </w:tc>
      </w:tr>
      <w:tr w:rsidR="008933D5" w14:paraId="18363B9F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26E7B921" w14:textId="790B0D7A" w:rsidR="00322FFB" w:rsidRPr="00C71FDB" w:rsidRDefault="00322FFB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671" w:type="pct"/>
            <w:vAlign w:val="center"/>
          </w:tcPr>
          <w:p w14:paraId="22B5DC57" w14:textId="797776F2" w:rsidR="00322FFB" w:rsidRPr="00C71FDB" w:rsidRDefault="002A4700" w:rsidP="39484F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Families &amp; Relationships</w:t>
            </w:r>
          </w:p>
        </w:tc>
        <w:tc>
          <w:tcPr>
            <w:tcW w:w="671" w:type="pct"/>
            <w:vAlign w:val="center"/>
          </w:tcPr>
          <w:p w14:paraId="35D2B5AC" w14:textId="00CE085E" w:rsidR="00322FFB" w:rsidRPr="00C71FDB" w:rsidRDefault="002A4700" w:rsidP="39484F45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Health &amp; Wellbeing</w:t>
            </w:r>
          </w:p>
        </w:tc>
        <w:tc>
          <w:tcPr>
            <w:tcW w:w="672" w:type="pct"/>
            <w:vAlign w:val="center"/>
          </w:tcPr>
          <w:p w14:paraId="6F904692" w14:textId="45BF686E" w:rsidR="00322FFB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Safety &amp; the Changing Body</w:t>
            </w:r>
          </w:p>
        </w:tc>
        <w:tc>
          <w:tcPr>
            <w:tcW w:w="672" w:type="pct"/>
            <w:vAlign w:val="center"/>
          </w:tcPr>
          <w:p w14:paraId="0CF04CFF" w14:textId="4AE8A745" w:rsidR="00322FFB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Citizenshi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677" w:type="pct"/>
            <w:vAlign w:val="center"/>
          </w:tcPr>
          <w:p w14:paraId="79C69326" w14:textId="63845E53" w:rsidR="00322FFB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Economic Wellbeing</w:t>
            </w:r>
          </w:p>
        </w:tc>
        <w:tc>
          <w:tcPr>
            <w:tcW w:w="701" w:type="pct"/>
            <w:vAlign w:val="center"/>
          </w:tcPr>
          <w:p w14:paraId="573EDF20" w14:textId="77777777" w:rsidR="00322FF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Identity</w:t>
            </w:r>
          </w:p>
          <w:p w14:paraId="5BE8C4AF" w14:textId="77777777" w:rsidR="002A4700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20801B4" w14:textId="6F606C42" w:rsidR="002A4700" w:rsidRPr="00C71FDB" w:rsidRDefault="002A4700" w:rsidP="006E6A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Transition</w:t>
            </w:r>
          </w:p>
        </w:tc>
      </w:tr>
      <w:tr w:rsidR="008933D5" w14:paraId="21452973" w14:textId="77777777" w:rsidTr="5B961174">
        <w:trPr>
          <w:trHeight w:val="737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6E55A4C4" w14:textId="0C134ABA" w:rsidR="0E286BD3" w:rsidRPr="00C71FDB" w:rsidRDefault="00F2158D" w:rsidP="1118FF59">
            <w:pPr>
              <w:jc w:val="center"/>
              <w:rPr>
                <w:b/>
                <w:bCs/>
                <w:sz w:val="16"/>
                <w:szCs w:val="16"/>
              </w:rPr>
            </w:pPr>
            <w:r w:rsidRPr="00C71FDB">
              <w:rPr>
                <w:b/>
                <w:bCs/>
                <w:sz w:val="16"/>
                <w:szCs w:val="16"/>
              </w:rPr>
              <w:t>R.E</w:t>
            </w:r>
          </w:p>
        </w:tc>
        <w:tc>
          <w:tcPr>
            <w:tcW w:w="671" w:type="pct"/>
            <w:vAlign w:val="center"/>
          </w:tcPr>
          <w:p w14:paraId="0F7F6C1C" w14:textId="2D9C9A09" w:rsidR="1118FF59" w:rsidRPr="003B091A" w:rsidRDefault="003B091A" w:rsidP="5FBF81B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B091A">
              <w:rPr>
                <w:sz w:val="16"/>
              </w:rPr>
              <w:t>Creation and science: conflicting or complementary?</w:t>
            </w:r>
          </w:p>
        </w:tc>
        <w:tc>
          <w:tcPr>
            <w:tcW w:w="671" w:type="pct"/>
            <w:vAlign w:val="center"/>
          </w:tcPr>
          <w:p w14:paraId="402D4A8E" w14:textId="76D50649" w:rsidR="1118FF59" w:rsidRPr="003B091A" w:rsidRDefault="003B091A" w:rsidP="5FBF81B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3B091A">
              <w:rPr>
                <w:sz w:val="16"/>
              </w:rPr>
              <w:t>CREATION GOSPEL What would Jesus do?</w:t>
            </w:r>
          </w:p>
        </w:tc>
        <w:tc>
          <w:tcPr>
            <w:tcW w:w="672" w:type="pct"/>
            <w:vAlign w:val="center"/>
          </w:tcPr>
          <w:p w14:paraId="5A5AE5ED" w14:textId="3BF729F2" w:rsidR="1118FF59" w:rsidRPr="003B091A" w:rsidRDefault="003B091A" w:rsidP="5FBF81B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3B091A">
              <w:rPr>
                <w:sz w:val="16"/>
              </w:rPr>
              <w:t>ISLAM What does it mean to be a Muslim in Britain today?</w:t>
            </w:r>
          </w:p>
        </w:tc>
        <w:tc>
          <w:tcPr>
            <w:tcW w:w="672" w:type="pct"/>
            <w:vAlign w:val="center"/>
          </w:tcPr>
          <w:p w14:paraId="1AA27BC9" w14:textId="18A8FEAA" w:rsidR="1118FF59" w:rsidRPr="003B091A" w:rsidRDefault="003B091A" w:rsidP="5FBF81BF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3B091A">
              <w:rPr>
                <w:sz w:val="16"/>
              </w:rPr>
              <w:t>SALVATION What difference does the resurrection make for Christians?</w:t>
            </w:r>
          </w:p>
        </w:tc>
        <w:tc>
          <w:tcPr>
            <w:tcW w:w="677" w:type="pct"/>
            <w:vAlign w:val="center"/>
          </w:tcPr>
          <w:p w14:paraId="185608E5" w14:textId="1189BA8A" w:rsidR="1118FF59" w:rsidRPr="003B091A" w:rsidRDefault="003B091A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091A">
              <w:rPr>
                <w:sz w:val="16"/>
              </w:rPr>
              <w:t>UNIVERSAL Is it better to express your beliefs in arts and architecture or in charity and generosity?</w:t>
            </w:r>
          </w:p>
        </w:tc>
        <w:tc>
          <w:tcPr>
            <w:tcW w:w="701" w:type="pct"/>
            <w:vAlign w:val="center"/>
          </w:tcPr>
          <w:p w14:paraId="3AA9F355" w14:textId="29A9435E" w:rsidR="1118FF59" w:rsidRPr="003B091A" w:rsidRDefault="003B091A" w:rsidP="5FBF81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091A">
              <w:rPr>
                <w:sz w:val="16"/>
              </w:rPr>
              <w:t>KINGDOM OF GOD What kind of king is Jesus?</w:t>
            </w:r>
          </w:p>
        </w:tc>
      </w:tr>
      <w:tr w:rsidR="008933D5" w14:paraId="1764AC56" w14:textId="77777777" w:rsidTr="003B091A">
        <w:trPr>
          <w:trHeight w:val="274"/>
          <w:jc w:val="center"/>
        </w:trPr>
        <w:tc>
          <w:tcPr>
            <w:tcW w:w="935" w:type="pct"/>
            <w:shd w:val="clear" w:color="auto" w:fill="B4C6E7" w:themeFill="accent1" w:themeFillTint="66"/>
            <w:vAlign w:val="center"/>
          </w:tcPr>
          <w:p w14:paraId="5DA67FF4" w14:textId="61E0117C" w:rsidR="063E31C4" w:rsidRPr="00C71FDB" w:rsidRDefault="00322FFB" w:rsidP="39484F45">
            <w:pPr>
              <w:jc w:val="center"/>
              <w:rPr>
                <w:b/>
                <w:bCs/>
                <w:sz w:val="16"/>
                <w:szCs w:val="16"/>
              </w:rPr>
            </w:pPr>
            <w:r w:rsidRPr="00C71FDB">
              <w:rPr>
                <w:b/>
                <w:bCs/>
                <w:sz w:val="16"/>
                <w:szCs w:val="16"/>
              </w:rPr>
              <w:t>FRENCH</w:t>
            </w:r>
          </w:p>
        </w:tc>
        <w:tc>
          <w:tcPr>
            <w:tcW w:w="671" w:type="pct"/>
            <w:vAlign w:val="center"/>
          </w:tcPr>
          <w:p w14:paraId="0253D58B" w14:textId="796C9FA4" w:rsidR="39484F45" w:rsidRPr="00C71FDB" w:rsidRDefault="002A4700" w:rsidP="39484F45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The Date</w:t>
            </w:r>
          </w:p>
        </w:tc>
        <w:tc>
          <w:tcPr>
            <w:tcW w:w="671" w:type="pct"/>
            <w:vAlign w:val="center"/>
          </w:tcPr>
          <w:p w14:paraId="5FF8475A" w14:textId="6951BFDC" w:rsidR="39484F45" w:rsidRPr="00C71FDB" w:rsidRDefault="002A4700" w:rsidP="39484F45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Do you have a pet?</w:t>
            </w:r>
          </w:p>
        </w:tc>
        <w:tc>
          <w:tcPr>
            <w:tcW w:w="672" w:type="pct"/>
            <w:vAlign w:val="center"/>
          </w:tcPr>
          <w:p w14:paraId="44FA5667" w14:textId="2F75CF05" w:rsidR="39484F45" w:rsidRPr="00C71FDB" w:rsidRDefault="002A4700" w:rsidP="39484F45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My Home</w:t>
            </w:r>
          </w:p>
        </w:tc>
        <w:tc>
          <w:tcPr>
            <w:tcW w:w="672" w:type="pct"/>
            <w:vAlign w:val="center"/>
          </w:tcPr>
          <w:p w14:paraId="1BC023CA" w14:textId="1674D1B1" w:rsidR="39484F45" w:rsidRPr="00C71FDB" w:rsidRDefault="002A4700" w:rsidP="3EB9B576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What is the Weather?</w:t>
            </w:r>
          </w:p>
        </w:tc>
        <w:tc>
          <w:tcPr>
            <w:tcW w:w="677" w:type="pct"/>
            <w:vAlign w:val="center"/>
          </w:tcPr>
          <w:p w14:paraId="272ABB21" w14:textId="6363C91B" w:rsidR="39484F45" w:rsidRPr="00C71FDB" w:rsidRDefault="002A4700" w:rsidP="39484F45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At School</w:t>
            </w:r>
          </w:p>
        </w:tc>
        <w:tc>
          <w:tcPr>
            <w:tcW w:w="701" w:type="pct"/>
            <w:vAlign w:val="center"/>
          </w:tcPr>
          <w:p w14:paraId="414A0D25" w14:textId="29A7A450" w:rsidR="39484F45" w:rsidRPr="00C71FDB" w:rsidRDefault="002A4700" w:rsidP="39484F45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Me in the World</w:t>
            </w:r>
          </w:p>
        </w:tc>
      </w:tr>
    </w:tbl>
    <w:p w14:paraId="6DF1791A" w14:textId="0CDC8901" w:rsidR="00C71BBD" w:rsidRDefault="00C71BBD"/>
    <w:p w14:paraId="0380B2EC" w14:textId="7B5CCD1D" w:rsidR="003B091A" w:rsidRDefault="003B091A"/>
    <w:p w14:paraId="3235D962" w14:textId="45F0081C" w:rsidR="003B091A" w:rsidRDefault="003B091A">
      <w:r>
        <w:t xml:space="preserve"> </w:t>
      </w:r>
    </w:p>
    <w:sectPr w:rsidR="003B091A" w:rsidSect="0088451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33F"/>
    <w:multiLevelType w:val="hybridMultilevel"/>
    <w:tmpl w:val="021AE970"/>
    <w:lvl w:ilvl="0" w:tplc="64F2EC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4B"/>
    <w:rsid w:val="000B716C"/>
    <w:rsid w:val="00222D8F"/>
    <w:rsid w:val="00274175"/>
    <w:rsid w:val="00285BA7"/>
    <w:rsid w:val="002A4700"/>
    <w:rsid w:val="002F7A6E"/>
    <w:rsid w:val="003123FD"/>
    <w:rsid w:val="003148C9"/>
    <w:rsid w:val="00322FFB"/>
    <w:rsid w:val="0037317D"/>
    <w:rsid w:val="00393211"/>
    <w:rsid w:val="003B091A"/>
    <w:rsid w:val="004A3E73"/>
    <w:rsid w:val="004B27B4"/>
    <w:rsid w:val="004D218A"/>
    <w:rsid w:val="004F0630"/>
    <w:rsid w:val="00513AE9"/>
    <w:rsid w:val="0055138C"/>
    <w:rsid w:val="0057797D"/>
    <w:rsid w:val="0064183F"/>
    <w:rsid w:val="006635FA"/>
    <w:rsid w:val="006E36B6"/>
    <w:rsid w:val="006E6A4B"/>
    <w:rsid w:val="00725DA0"/>
    <w:rsid w:val="0073758E"/>
    <w:rsid w:val="007E1E91"/>
    <w:rsid w:val="007F5FB6"/>
    <w:rsid w:val="00816ADC"/>
    <w:rsid w:val="008718E9"/>
    <w:rsid w:val="00884519"/>
    <w:rsid w:val="008933D5"/>
    <w:rsid w:val="008A394D"/>
    <w:rsid w:val="00922C27"/>
    <w:rsid w:val="009249CD"/>
    <w:rsid w:val="00A46A5F"/>
    <w:rsid w:val="00A656A3"/>
    <w:rsid w:val="00A73089"/>
    <w:rsid w:val="00A83F18"/>
    <w:rsid w:val="00B85F7C"/>
    <w:rsid w:val="00BA1D6A"/>
    <w:rsid w:val="00BE46E2"/>
    <w:rsid w:val="00BF662B"/>
    <w:rsid w:val="00C71BBD"/>
    <w:rsid w:val="00C71FDB"/>
    <w:rsid w:val="00CF1BEF"/>
    <w:rsid w:val="00D1082C"/>
    <w:rsid w:val="00D949BF"/>
    <w:rsid w:val="00DF76B9"/>
    <w:rsid w:val="00E0553F"/>
    <w:rsid w:val="00E1432B"/>
    <w:rsid w:val="00E45C5C"/>
    <w:rsid w:val="00EF238E"/>
    <w:rsid w:val="00F05447"/>
    <w:rsid w:val="00F11203"/>
    <w:rsid w:val="00F2158D"/>
    <w:rsid w:val="03525EB3"/>
    <w:rsid w:val="0395ABE0"/>
    <w:rsid w:val="04517C2A"/>
    <w:rsid w:val="04C8493C"/>
    <w:rsid w:val="051E4E29"/>
    <w:rsid w:val="0576B099"/>
    <w:rsid w:val="0634ACC6"/>
    <w:rsid w:val="063E31C4"/>
    <w:rsid w:val="07FFE9FE"/>
    <w:rsid w:val="085F748D"/>
    <w:rsid w:val="0924CDC0"/>
    <w:rsid w:val="0925CB55"/>
    <w:rsid w:val="0A036A4F"/>
    <w:rsid w:val="0A8891E3"/>
    <w:rsid w:val="0B1E6263"/>
    <w:rsid w:val="0BA9CC36"/>
    <w:rsid w:val="0C6C7BC9"/>
    <w:rsid w:val="0CA34109"/>
    <w:rsid w:val="0D1AC803"/>
    <w:rsid w:val="0D2365C9"/>
    <w:rsid w:val="0D345B34"/>
    <w:rsid w:val="0D683419"/>
    <w:rsid w:val="0E286BD3"/>
    <w:rsid w:val="0E2C102B"/>
    <w:rsid w:val="0E5A18A5"/>
    <w:rsid w:val="0F8FC4B9"/>
    <w:rsid w:val="0FF42F4D"/>
    <w:rsid w:val="1017B95E"/>
    <w:rsid w:val="1118FF59"/>
    <w:rsid w:val="127ED1D6"/>
    <w:rsid w:val="1293A3C8"/>
    <w:rsid w:val="12C6C978"/>
    <w:rsid w:val="133538FA"/>
    <w:rsid w:val="142F151D"/>
    <w:rsid w:val="1443AD45"/>
    <w:rsid w:val="151DDEE7"/>
    <w:rsid w:val="15794781"/>
    <w:rsid w:val="15CAE57E"/>
    <w:rsid w:val="15D6938F"/>
    <w:rsid w:val="1688F320"/>
    <w:rsid w:val="16D23595"/>
    <w:rsid w:val="1738EE14"/>
    <w:rsid w:val="17917227"/>
    <w:rsid w:val="17C915C9"/>
    <w:rsid w:val="17F26D6E"/>
    <w:rsid w:val="1853C4D4"/>
    <w:rsid w:val="1873A034"/>
    <w:rsid w:val="1940B306"/>
    <w:rsid w:val="1A708ED6"/>
    <w:rsid w:val="1A722F23"/>
    <w:rsid w:val="1C7853C8"/>
    <w:rsid w:val="1D363687"/>
    <w:rsid w:val="1D6CEB9C"/>
    <w:rsid w:val="1DBCCF06"/>
    <w:rsid w:val="1F43FFF9"/>
    <w:rsid w:val="1F83614F"/>
    <w:rsid w:val="20B0F424"/>
    <w:rsid w:val="2209A7AA"/>
    <w:rsid w:val="237C85D0"/>
    <w:rsid w:val="2450D89E"/>
    <w:rsid w:val="2478251B"/>
    <w:rsid w:val="24CC643E"/>
    <w:rsid w:val="24FCFD08"/>
    <w:rsid w:val="2541486C"/>
    <w:rsid w:val="254C88FE"/>
    <w:rsid w:val="256DCFD5"/>
    <w:rsid w:val="26A72BAE"/>
    <w:rsid w:val="274C8A58"/>
    <w:rsid w:val="27D19F16"/>
    <w:rsid w:val="2814A00A"/>
    <w:rsid w:val="299FD561"/>
    <w:rsid w:val="2A93C55E"/>
    <w:rsid w:val="2B52977D"/>
    <w:rsid w:val="2BB8EB55"/>
    <w:rsid w:val="2C833700"/>
    <w:rsid w:val="2CEE67DE"/>
    <w:rsid w:val="2D49551D"/>
    <w:rsid w:val="2D83B983"/>
    <w:rsid w:val="2E1F0761"/>
    <w:rsid w:val="2E5A1E27"/>
    <w:rsid w:val="2E736ED9"/>
    <w:rsid w:val="2E904780"/>
    <w:rsid w:val="2EAAF7C4"/>
    <w:rsid w:val="2EDEFDC5"/>
    <w:rsid w:val="2F7DFB32"/>
    <w:rsid w:val="2FBAD7C2"/>
    <w:rsid w:val="30003098"/>
    <w:rsid w:val="3011CDD9"/>
    <w:rsid w:val="301B59C8"/>
    <w:rsid w:val="30D3277B"/>
    <w:rsid w:val="312C6FAC"/>
    <w:rsid w:val="328A02CA"/>
    <w:rsid w:val="32F27884"/>
    <w:rsid w:val="332D8F4A"/>
    <w:rsid w:val="333C38F5"/>
    <w:rsid w:val="347BF68D"/>
    <w:rsid w:val="34A176FD"/>
    <w:rsid w:val="359539F0"/>
    <w:rsid w:val="36223CEE"/>
    <w:rsid w:val="37C5E9A7"/>
    <w:rsid w:val="37CDD72D"/>
    <w:rsid w:val="37D917BF"/>
    <w:rsid w:val="388F0CF8"/>
    <w:rsid w:val="39484F45"/>
    <w:rsid w:val="3974E820"/>
    <w:rsid w:val="3A1258AA"/>
    <w:rsid w:val="3AAD47F3"/>
    <w:rsid w:val="3AFD8A69"/>
    <w:rsid w:val="3D4955BE"/>
    <w:rsid w:val="3E142676"/>
    <w:rsid w:val="3E6893DA"/>
    <w:rsid w:val="3E83FFB5"/>
    <w:rsid w:val="3EB9B576"/>
    <w:rsid w:val="3EFD8E5B"/>
    <w:rsid w:val="3F3970FD"/>
    <w:rsid w:val="3F6404E4"/>
    <w:rsid w:val="3FAFF6D7"/>
    <w:rsid w:val="40088543"/>
    <w:rsid w:val="402D1A33"/>
    <w:rsid w:val="40663F4C"/>
    <w:rsid w:val="409B750B"/>
    <w:rsid w:val="40EEED9C"/>
    <w:rsid w:val="4132E2D8"/>
    <w:rsid w:val="425A9A93"/>
    <w:rsid w:val="43F3007E"/>
    <w:rsid w:val="44D0D835"/>
    <w:rsid w:val="45A214A7"/>
    <w:rsid w:val="46163A2E"/>
    <w:rsid w:val="46617DEF"/>
    <w:rsid w:val="46C2112D"/>
    <w:rsid w:val="4754B77E"/>
    <w:rsid w:val="49F9B1EF"/>
    <w:rsid w:val="4A20F10A"/>
    <w:rsid w:val="4A4F54CE"/>
    <w:rsid w:val="4B2EFAC5"/>
    <w:rsid w:val="4C0176E1"/>
    <w:rsid w:val="4C98EB88"/>
    <w:rsid w:val="4D34143D"/>
    <w:rsid w:val="4D9206B0"/>
    <w:rsid w:val="4DF78862"/>
    <w:rsid w:val="4E6D816A"/>
    <w:rsid w:val="4F106793"/>
    <w:rsid w:val="5101C8E0"/>
    <w:rsid w:val="51B8838D"/>
    <w:rsid w:val="51C45725"/>
    <w:rsid w:val="524CAF20"/>
    <w:rsid w:val="532AB8E5"/>
    <w:rsid w:val="553F2622"/>
    <w:rsid w:val="55584E7F"/>
    <w:rsid w:val="559D1895"/>
    <w:rsid w:val="56B10389"/>
    <w:rsid w:val="57CAD4E5"/>
    <w:rsid w:val="57F700B2"/>
    <w:rsid w:val="580A6DAC"/>
    <w:rsid w:val="5876C6E4"/>
    <w:rsid w:val="5935DF1F"/>
    <w:rsid w:val="596BC672"/>
    <w:rsid w:val="59FD3FCC"/>
    <w:rsid w:val="5B961174"/>
    <w:rsid w:val="5BFC8D7B"/>
    <w:rsid w:val="5C7B577F"/>
    <w:rsid w:val="5CA22A99"/>
    <w:rsid w:val="5CF23541"/>
    <w:rsid w:val="5FB67FE5"/>
    <w:rsid w:val="5FBF81BF"/>
    <w:rsid w:val="5FD7B6AE"/>
    <w:rsid w:val="5FF3F5CF"/>
    <w:rsid w:val="600411E9"/>
    <w:rsid w:val="601193D2"/>
    <w:rsid w:val="604FAA9A"/>
    <w:rsid w:val="60569BAF"/>
    <w:rsid w:val="6089C64F"/>
    <w:rsid w:val="60EDA535"/>
    <w:rsid w:val="614623FB"/>
    <w:rsid w:val="61DBD459"/>
    <w:rsid w:val="6277E292"/>
    <w:rsid w:val="62C540E4"/>
    <w:rsid w:val="63895FD6"/>
    <w:rsid w:val="639BE5F9"/>
    <w:rsid w:val="645282C4"/>
    <w:rsid w:val="64F20694"/>
    <w:rsid w:val="654C0F48"/>
    <w:rsid w:val="655D3772"/>
    <w:rsid w:val="65A87744"/>
    <w:rsid w:val="66314643"/>
    <w:rsid w:val="6725DE17"/>
    <w:rsid w:val="6866E3B4"/>
    <w:rsid w:val="68E2FFCE"/>
    <w:rsid w:val="6A507B53"/>
    <w:rsid w:val="6C059C7B"/>
    <w:rsid w:val="6C977504"/>
    <w:rsid w:val="6DA03354"/>
    <w:rsid w:val="6EC29416"/>
    <w:rsid w:val="6EDED451"/>
    <w:rsid w:val="70456FD5"/>
    <w:rsid w:val="709FEA19"/>
    <w:rsid w:val="72F27DA1"/>
    <w:rsid w:val="7302BC3A"/>
    <w:rsid w:val="73080DA1"/>
    <w:rsid w:val="748EAA69"/>
    <w:rsid w:val="750B064F"/>
    <w:rsid w:val="75456AB5"/>
    <w:rsid w:val="77867169"/>
    <w:rsid w:val="77DF3BC4"/>
    <w:rsid w:val="77FF5646"/>
    <w:rsid w:val="78487BFC"/>
    <w:rsid w:val="792DC848"/>
    <w:rsid w:val="7A659F59"/>
    <w:rsid w:val="7AAACD33"/>
    <w:rsid w:val="7AFECB9D"/>
    <w:rsid w:val="7B776BE2"/>
    <w:rsid w:val="7D266A5B"/>
    <w:rsid w:val="7D28E4E6"/>
    <w:rsid w:val="7E04DF13"/>
    <w:rsid w:val="7E1BFD53"/>
    <w:rsid w:val="7F6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7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8C9"/>
    <w:pPr>
      <w:ind w:left="720"/>
      <w:contextualSpacing/>
    </w:pPr>
  </w:style>
  <w:style w:type="character" w:customStyle="1" w:styleId="normaltextrun">
    <w:name w:val="normaltextrun"/>
    <w:basedOn w:val="DefaultParagraphFont"/>
    <w:rsid w:val="00BA1D6A"/>
  </w:style>
  <w:style w:type="character" w:customStyle="1" w:styleId="eop">
    <w:name w:val="eop"/>
    <w:basedOn w:val="DefaultParagraphFont"/>
    <w:rsid w:val="00BA1D6A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8C9"/>
    <w:pPr>
      <w:ind w:left="720"/>
      <w:contextualSpacing/>
    </w:pPr>
  </w:style>
  <w:style w:type="character" w:customStyle="1" w:styleId="normaltextrun">
    <w:name w:val="normaltextrun"/>
    <w:basedOn w:val="DefaultParagraphFont"/>
    <w:rsid w:val="00BA1D6A"/>
  </w:style>
  <w:style w:type="character" w:customStyle="1" w:styleId="eop">
    <w:name w:val="eop"/>
    <w:basedOn w:val="DefaultParagraphFont"/>
    <w:rsid w:val="00BA1D6A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2931F7B8D9F46AFF1885B1BBBBC91" ma:contentTypeVersion="9" ma:contentTypeDescription="Create a new document." ma:contentTypeScope="" ma:versionID="7f3db1cafb24fdf4c0bb2028b7685e10">
  <xsd:schema xmlns:xsd="http://www.w3.org/2001/XMLSchema" xmlns:xs="http://www.w3.org/2001/XMLSchema" xmlns:p="http://schemas.microsoft.com/office/2006/metadata/properties" xmlns:ns2="45502d7c-28e2-4eb1-b69e-5fca098bee26" xmlns:ns3="2efb2a01-3e92-41cb-ad7c-c8f5f6935852" targetNamespace="http://schemas.microsoft.com/office/2006/metadata/properties" ma:root="true" ma:fieldsID="8878e684d8343eb59158f96777ab60e0" ns2:_="" ns3:_="">
    <xsd:import namespace="45502d7c-28e2-4eb1-b69e-5fca098bee26"/>
    <xsd:import namespace="2efb2a01-3e92-41cb-ad7c-c8f5f693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02d7c-28e2-4eb1-b69e-5fca098be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2a01-3e92-41cb-ad7c-c8f5f6935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5D0D-4B76-4129-A9CB-3AE7FD3EF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02d7c-28e2-4eb1-b69e-5fca098bee26"/>
    <ds:schemaRef ds:uri="2efb2a01-3e92-41cb-ad7c-c8f5f693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5A411-4F8E-4B5A-80AE-A847D3FBA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35ADB-295B-4136-86B6-0C43ECE8C029}">
  <ds:schemaRefs>
    <ds:schemaRef ds:uri="http://schemas.microsoft.com/office/infopath/2007/PartnerControls"/>
    <ds:schemaRef ds:uri="http://purl.org/dc/terms/"/>
    <ds:schemaRef ds:uri="45502d7c-28e2-4eb1-b69e-5fca098bee2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efb2a01-3e92-41cb-ad7c-c8f5f693585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DAC49F-DAB6-49D3-A0E6-2EF16230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FSN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Hutcheon</dc:creator>
  <cp:lastModifiedBy>"kbekker" kbekker</cp:lastModifiedBy>
  <cp:revision>2</cp:revision>
  <cp:lastPrinted>2024-06-05T09:28:00Z</cp:lastPrinted>
  <dcterms:created xsi:type="dcterms:W3CDTF">2024-09-13T11:13:00Z</dcterms:created>
  <dcterms:modified xsi:type="dcterms:W3CDTF">2024-09-13T11:13:00Z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0x0101004562931F7B8D9F46AFF1885B1BBBBC91</vt:lpwstr>
  </property>
</Properties>
</file>